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BAC7" w14:textId="77777777" w:rsidR="00560927" w:rsidRDefault="001B0B33">
      <w:pPr>
        <w:spacing w:after="143"/>
        <w:ind w:left="608" w:firstLine="0"/>
        <w:jc w:val="center"/>
      </w:pPr>
      <w:r>
        <w:rPr>
          <w:b/>
          <w:sz w:val="28"/>
        </w:rPr>
        <w:t>NFPA Compliance Checklist</w:t>
      </w:r>
      <w:r>
        <w:t xml:space="preserve"> </w:t>
      </w:r>
    </w:p>
    <w:p w14:paraId="10C62230" w14:textId="0243D43A" w:rsidR="00560927" w:rsidRDefault="001B0B33">
      <w:pPr>
        <w:spacing w:after="861"/>
        <w:ind w:left="605" w:firstLine="0"/>
        <w:jc w:val="center"/>
      </w:pPr>
      <w:r>
        <w:t>Based on NFPA 70E (2024) &amp; NFP</w:t>
      </w:r>
      <w:r w:rsidR="003D588F">
        <w:t>A</w:t>
      </w:r>
      <w:r>
        <w:t xml:space="preserve"> 70B (202</w:t>
      </w:r>
      <w:r w:rsidR="003D588F">
        <w:t>6</w:t>
      </w:r>
      <w:r>
        <w:t xml:space="preserve">) </w:t>
      </w:r>
    </w:p>
    <w:p w14:paraId="1C1A4044" w14:textId="77777777" w:rsidR="00560927" w:rsidRDefault="001B0B33">
      <w:pPr>
        <w:pStyle w:val="Heading1"/>
        <w:ind w:left="-5"/>
      </w:pPr>
      <w:r>
        <w:t xml:space="preserve">Category: Written Electrical Safety Program </w:t>
      </w:r>
    </w:p>
    <w:p w14:paraId="3620265A" w14:textId="77777777" w:rsidR="00560927" w:rsidRDefault="001B0B33">
      <w:pPr>
        <w:ind w:left="-5"/>
      </w:pPr>
      <w:r>
        <w:t xml:space="preserve">Checklist Item: Documented Electrical Safety Program (ESP) per NFPA 70E 110.3 </w:t>
      </w:r>
    </w:p>
    <w:p w14:paraId="0A6C26A3" w14:textId="77777777" w:rsidR="00560927" w:rsidRDefault="001B0B33">
      <w:pPr>
        <w:ind w:left="-5"/>
      </w:pPr>
      <w:r>
        <w:t xml:space="preserve">Compliant (Y/N): ___________________ </w:t>
      </w:r>
    </w:p>
    <w:p w14:paraId="7212E9D1" w14:textId="77777777" w:rsidR="00560927" w:rsidRDefault="001B0B33">
      <w:pPr>
        <w:ind w:left="-5"/>
      </w:pPr>
      <w:r>
        <w:t xml:space="preserve">Notes/Corrective Action: </w:t>
      </w:r>
    </w:p>
    <w:p w14:paraId="5AA0F661" w14:textId="77777777" w:rsidR="00560927" w:rsidRDefault="001B0B33">
      <w:pPr>
        <w:spacing w:after="0" w:line="432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0C8BAFC0" w14:textId="77777777" w:rsidR="00560927" w:rsidRDefault="001B0B33">
      <w:pPr>
        <w:pStyle w:val="Heading1"/>
        <w:ind w:left="-5"/>
      </w:pPr>
      <w:r>
        <w:t xml:space="preserve">Category: Written Electrical Preventive Maintenance Program </w:t>
      </w:r>
    </w:p>
    <w:p w14:paraId="65E21F1B" w14:textId="77777777" w:rsidR="00560927" w:rsidRDefault="001B0B33">
      <w:pPr>
        <w:ind w:left="-5"/>
      </w:pPr>
      <w:r>
        <w:t xml:space="preserve">Checklist Item: Electrical Maintenance Program (EMP) per NFPA 70B 4.2 </w:t>
      </w:r>
    </w:p>
    <w:p w14:paraId="2ED03E27" w14:textId="77777777" w:rsidR="00560927" w:rsidRDefault="001B0B33">
      <w:pPr>
        <w:ind w:left="-5"/>
      </w:pPr>
      <w:r>
        <w:t xml:space="preserve">Compliant (Y/N): ___________________ </w:t>
      </w:r>
    </w:p>
    <w:p w14:paraId="05ED34DD" w14:textId="77777777" w:rsidR="00560927" w:rsidRDefault="001B0B33">
      <w:pPr>
        <w:ind w:left="-5"/>
      </w:pPr>
      <w:r>
        <w:t xml:space="preserve">Notes/Corrective Action: </w:t>
      </w:r>
    </w:p>
    <w:p w14:paraId="7811BBD4" w14:textId="77777777" w:rsidR="00560927" w:rsidRDefault="001B0B33">
      <w:pPr>
        <w:spacing w:after="0" w:line="431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5B5FA109" w14:textId="77777777" w:rsidR="00560927" w:rsidRDefault="001B0B33">
      <w:pPr>
        <w:spacing w:after="237"/>
        <w:ind w:left="0" w:firstLine="0"/>
      </w:pPr>
      <w:r>
        <w:rPr>
          <w:b/>
        </w:rPr>
        <w:t xml:space="preserve"> </w:t>
      </w:r>
    </w:p>
    <w:p w14:paraId="7EB1BB32" w14:textId="77777777" w:rsidR="00560927" w:rsidRDefault="001B0B33">
      <w:pPr>
        <w:pStyle w:val="Heading1"/>
        <w:ind w:left="-5"/>
      </w:pPr>
      <w:r>
        <w:t xml:space="preserve">Category: Written Program </w:t>
      </w:r>
    </w:p>
    <w:p w14:paraId="7013BBD1" w14:textId="77777777" w:rsidR="001B0B33" w:rsidRDefault="001B0B33">
      <w:pPr>
        <w:spacing w:after="0"/>
        <w:ind w:left="-5" w:right="254"/>
      </w:pPr>
      <w:r>
        <w:t xml:space="preserve">Checklist Item: Documented Arc Flash Risk Assessment, Single-Line Drawings, Short-Circuit, Coordination Load-Flow, Reliability Studies per NFPA 70B 6.7.2 updated every 5 years) </w:t>
      </w:r>
    </w:p>
    <w:p w14:paraId="24D01622" w14:textId="77777777" w:rsidR="001B0B33" w:rsidRDefault="001B0B33">
      <w:pPr>
        <w:spacing w:after="0"/>
        <w:ind w:left="-5" w:right="254"/>
      </w:pPr>
    </w:p>
    <w:p w14:paraId="1DE23ED8" w14:textId="39D131A0" w:rsidR="001B0B33" w:rsidRDefault="001B0B33">
      <w:pPr>
        <w:spacing w:after="0"/>
        <w:ind w:left="-5" w:right="254"/>
      </w:pPr>
      <w:r>
        <w:t>Compliant</w:t>
      </w:r>
      <w:r>
        <w:rPr>
          <w:sz w:val="34"/>
          <w:vertAlign w:val="subscript"/>
        </w:rPr>
        <w:t xml:space="preserve"> </w:t>
      </w:r>
      <w:r>
        <w:t>(Y/N): ___________________</w:t>
      </w:r>
    </w:p>
    <w:p w14:paraId="2FF5B6D4" w14:textId="77777777" w:rsidR="00560927" w:rsidRDefault="001B0B33">
      <w:pPr>
        <w:spacing w:after="0"/>
        <w:ind w:left="0" w:firstLine="0"/>
      </w:pPr>
      <w:r>
        <w:t xml:space="preserve"> </w:t>
      </w:r>
    </w:p>
    <w:p w14:paraId="0073A9E7" w14:textId="77777777" w:rsidR="00560927" w:rsidRDefault="001B0B33">
      <w:pPr>
        <w:spacing w:after="0"/>
        <w:ind w:left="-5"/>
      </w:pPr>
      <w:r>
        <w:t xml:space="preserve">Notes/Corrective Action: </w:t>
      </w:r>
    </w:p>
    <w:p w14:paraId="55EFDD7C" w14:textId="1E0B1954" w:rsidR="00560927" w:rsidRDefault="001B0B33" w:rsidP="001B0B33">
      <w:pPr>
        <w:spacing w:after="127"/>
        <w:ind w:left="0" w:firstLine="0"/>
      </w:pPr>
      <w:r>
        <w:t xml:space="preserve"> ______________________________________________________________________________________ </w:t>
      </w:r>
    </w:p>
    <w:p w14:paraId="15736E39" w14:textId="21371AA2" w:rsidR="00560927" w:rsidRDefault="001B0B33" w:rsidP="001B0B33">
      <w:pPr>
        <w:spacing w:after="46"/>
        <w:ind w:left="0" w:firstLine="0"/>
      </w:pPr>
      <w:r>
        <w:t xml:space="preserve"> ______________________________________________________________________________________ </w:t>
      </w:r>
    </w:p>
    <w:p w14:paraId="08583396" w14:textId="77777777" w:rsidR="00560927" w:rsidRDefault="001B0B33">
      <w:pPr>
        <w:spacing w:after="0"/>
        <w:ind w:left="1" w:firstLine="0"/>
      </w:pPr>
      <w:r>
        <w:t xml:space="preserve"> </w:t>
      </w:r>
    </w:p>
    <w:p w14:paraId="6979E9A6" w14:textId="728A2C44" w:rsidR="00560927" w:rsidRPr="001B0B33" w:rsidRDefault="001B0B33" w:rsidP="001B0B33">
      <w:pPr>
        <w:spacing w:after="237"/>
        <w:ind w:left="0" w:firstLine="0"/>
        <w:rPr>
          <w:b/>
          <w:bCs/>
        </w:rPr>
      </w:pPr>
      <w:r w:rsidRPr="001B0B33">
        <w:rPr>
          <w:b/>
          <w:bCs/>
        </w:rPr>
        <w:t xml:space="preserve">Category: Written Program </w:t>
      </w:r>
    </w:p>
    <w:p w14:paraId="050576E6" w14:textId="77777777" w:rsidR="00560927" w:rsidRDefault="001B0B33">
      <w:pPr>
        <w:ind w:left="-5"/>
      </w:pPr>
      <w:r>
        <w:t xml:space="preserve">Checklist Item: Shock Risk Assessment per NFPA 70E 130.4 </w:t>
      </w:r>
    </w:p>
    <w:p w14:paraId="3DAF171E" w14:textId="77777777" w:rsidR="00560927" w:rsidRDefault="001B0B33">
      <w:pPr>
        <w:ind w:left="-5"/>
      </w:pPr>
      <w:r>
        <w:t xml:space="preserve">Compliant (Y/N): ___________________ </w:t>
      </w:r>
    </w:p>
    <w:p w14:paraId="0116B145" w14:textId="77777777" w:rsidR="00560927" w:rsidRDefault="001B0B33">
      <w:pPr>
        <w:ind w:left="-5"/>
      </w:pPr>
      <w:r>
        <w:t xml:space="preserve">Notes/Corrective Action: </w:t>
      </w:r>
    </w:p>
    <w:p w14:paraId="5E9B4F99" w14:textId="2969A9F5" w:rsidR="00560927" w:rsidRDefault="001B0B33">
      <w:pPr>
        <w:ind w:left="-5"/>
      </w:pPr>
      <w:r>
        <w:t xml:space="preserve">_______________________________________________________________________________________ </w:t>
      </w:r>
    </w:p>
    <w:p w14:paraId="6694E2E9" w14:textId="77777777" w:rsidR="001B0B33" w:rsidRDefault="001B0B33">
      <w:pPr>
        <w:spacing w:after="235"/>
        <w:ind w:left="-5"/>
      </w:pPr>
      <w:r>
        <w:t xml:space="preserve">_______________________________________________________________________________________ </w:t>
      </w:r>
    </w:p>
    <w:p w14:paraId="27F4B9D7" w14:textId="77777777" w:rsidR="001B0B33" w:rsidRDefault="001B0B33">
      <w:pPr>
        <w:spacing w:after="235"/>
        <w:ind w:left="-5"/>
      </w:pPr>
    </w:p>
    <w:p w14:paraId="07498EE2" w14:textId="78D1E96C" w:rsidR="00560927" w:rsidRDefault="001B0B33">
      <w:pPr>
        <w:spacing w:after="235"/>
        <w:ind w:left="-5"/>
      </w:pPr>
      <w:r>
        <w:rPr>
          <w:b/>
        </w:rPr>
        <w:lastRenderedPageBreak/>
        <w:t xml:space="preserve">Category: Written Electrical Safety Program </w:t>
      </w:r>
    </w:p>
    <w:p w14:paraId="2BFB1B11" w14:textId="77777777" w:rsidR="00560927" w:rsidRDefault="001B0B33">
      <w:pPr>
        <w:spacing w:after="0" w:line="429" w:lineRule="auto"/>
        <w:ind w:left="-5"/>
      </w:pPr>
      <w:r>
        <w:t xml:space="preserve">Checklist Item: Written procedure for establishing an Electrically Safe Work Condition NFPA 70E Article 120 Compliant (Y/N): ___________________ </w:t>
      </w:r>
    </w:p>
    <w:p w14:paraId="5B4A2009" w14:textId="77777777" w:rsidR="00560927" w:rsidRDefault="001B0B33">
      <w:pPr>
        <w:ind w:left="-5"/>
      </w:pPr>
      <w:r>
        <w:t xml:space="preserve">Notes/Corrective Action: </w:t>
      </w:r>
    </w:p>
    <w:p w14:paraId="45BBD056" w14:textId="77777777" w:rsidR="00560927" w:rsidRDefault="001B0B33">
      <w:pPr>
        <w:spacing w:after="0" w:line="431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51344FA1" w14:textId="77777777" w:rsidR="00560927" w:rsidRDefault="001B0B33">
      <w:pPr>
        <w:spacing w:after="238"/>
        <w:ind w:left="0" w:firstLine="0"/>
      </w:pPr>
      <w:r>
        <w:rPr>
          <w:b/>
        </w:rPr>
        <w:t xml:space="preserve"> </w:t>
      </w:r>
    </w:p>
    <w:p w14:paraId="5EDFABE7" w14:textId="77777777" w:rsidR="00560927" w:rsidRDefault="001B0B33">
      <w:pPr>
        <w:pStyle w:val="Heading1"/>
        <w:ind w:left="-5"/>
      </w:pPr>
      <w:r>
        <w:t xml:space="preserve">Category: Training &amp; Qualification </w:t>
      </w:r>
    </w:p>
    <w:p w14:paraId="45D2A3A5" w14:textId="77777777" w:rsidR="00560927" w:rsidRDefault="001B0B33">
      <w:pPr>
        <w:spacing w:after="0" w:line="429" w:lineRule="auto"/>
        <w:ind w:left="-5" w:right="152"/>
      </w:pPr>
      <w:r>
        <w:t xml:space="preserve">Checklist Item: All employees trained in electrical safety NFPA 70E 110.4 refreshed every 3 years Compliant (Y/N): ___________________ </w:t>
      </w:r>
    </w:p>
    <w:p w14:paraId="3CDCCBE8" w14:textId="77777777" w:rsidR="00560927" w:rsidRDefault="001B0B33">
      <w:pPr>
        <w:ind w:left="-5"/>
      </w:pPr>
      <w:r>
        <w:t xml:space="preserve">Notes/Corrective Action: </w:t>
      </w:r>
    </w:p>
    <w:p w14:paraId="7D874A63" w14:textId="77777777" w:rsidR="00560927" w:rsidRDefault="001B0B33">
      <w:pPr>
        <w:spacing w:after="0" w:line="433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4A3DA044" w14:textId="77777777" w:rsidR="00560927" w:rsidRDefault="001B0B33">
      <w:pPr>
        <w:spacing w:after="237"/>
        <w:ind w:left="0" w:firstLine="0"/>
      </w:pPr>
      <w:r>
        <w:rPr>
          <w:b/>
        </w:rPr>
        <w:t xml:space="preserve"> </w:t>
      </w:r>
    </w:p>
    <w:p w14:paraId="393A248C" w14:textId="77777777" w:rsidR="00560927" w:rsidRDefault="001B0B33">
      <w:pPr>
        <w:pStyle w:val="Heading1"/>
        <w:ind w:left="-5"/>
      </w:pPr>
      <w:r>
        <w:t xml:space="preserve">Category: Training &amp; Qualification </w:t>
      </w:r>
    </w:p>
    <w:p w14:paraId="0698F285" w14:textId="77777777" w:rsidR="00560927" w:rsidRDefault="001B0B33">
      <w:pPr>
        <w:ind w:left="-5"/>
      </w:pPr>
      <w:r>
        <w:t xml:space="preserve">Checklist Item: Qualified persons identified and verified NFPA 70E 110.4 (A)(1) </w:t>
      </w:r>
    </w:p>
    <w:p w14:paraId="349C7BC2" w14:textId="77777777" w:rsidR="00560927" w:rsidRDefault="001B0B33">
      <w:pPr>
        <w:ind w:left="-5"/>
      </w:pPr>
      <w:r>
        <w:t xml:space="preserve">Compliant (Y/N): ___________________ </w:t>
      </w:r>
    </w:p>
    <w:p w14:paraId="72449817" w14:textId="77777777" w:rsidR="00560927" w:rsidRDefault="001B0B33">
      <w:pPr>
        <w:ind w:left="-5"/>
      </w:pPr>
      <w:r>
        <w:t xml:space="preserve">Notes/Corrective Action: </w:t>
      </w:r>
    </w:p>
    <w:p w14:paraId="4C8BA9A8" w14:textId="77777777" w:rsidR="00560927" w:rsidRDefault="001B0B33">
      <w:pPr>
        <w:spacing w:after="0" w:line="433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24F88340" w14:textId="77777777" w:rsidR="00560927" w:rsidRDefault="001B0B33">
      <w:pPr>
        <w:spacing w:after="238"/>
        <w:ind w:left="0" w:firstLine="0"/>
      </w:pPr>
      <w:r>
        <w:rPr>
          <w:b/>
        </w:rPr>
        <w:t xml:space="preserve"> </w:t>
      </w:r>
    </w:p>
    <w:p w14:paraId="6CCFF355" w14:textId="77777777" w:rsidR="00560927" w:rsidRDefault="001B0B33">
      <w:pPr>
        <w:pStyle w:val="Heading1"/>
        <w:ind w:left="-5"/>
      </w:pPr>
      <w:r>
        <w:t xml:space="preserve">Category: Training &amp; Qualification </w:t>
      </w:r>
    </w:p>
    <w:p w14:paraId="00B6EFDB" w14:textId="77777777" w:rsidR="00560927" w:rsidRDefault="001B0B33">
      <w:pPr>
        <w:ind w:left="-5"/>
      </w:pPr>
      <w:r>
        <w:t xml:space="preserve">Checklist Item: CPR and emergency response training current NFPA 70E 110.4 (C)(2) </w:t>
      </w:r>
    </w:p>
    <w:p w14:paraId="051C4E4C" w14:textId="77777777" w:rsidR="00560927" w:rsidRDefault="001B0B33">
      <w:pPr>
        <w:ind w:left="-5"/>
      </w:pPr>
      <w:r>
        <w:t xml:space="preserve">Compliant (Y/N): ___________________ </w:t>
      </w:r>
    </w:p>
    <w:p w14:paraId="29F473C2" w14:textId="77777777" w:rsidR="00560927" w:rsidRDefault="001B0B33">
      <w:pPr>
        <w:ind w:left="-5"/>
      </w:pPr>
      <w:r>
        <w:t xml:space="preserve">Notes/Corrective Action: </w:t>
      </w:r>
    </w:p>
    <w:p w14:paraId="220996A7" w14:textId="77777777" w:rsidR="00560927" w:rsidRDefault="001B0B33">
      <w:pPr>
        <w:ind w:left="-5"/>
      </w:pPr>
      <w:r>
        <w:t xml:space="preserve">_______________________________________________________________________________________ </w:t>
      </w:r>
    </w:p>
    <w:p w14:paraId="71E4ECAF" w14:textId="77777777" w:rsidR="001B0B33" w:rsidRDefault="001B0B33">
      <w:pPr>
        <w:spacing w:after="235"/>
        <w:ind w:left="-5"/>
      </w:pPr>
      <w:r>
        <w:t xml:space="preserve">_______________________________________________________________________________________ </w:t>
      </w:r>
    </w:p>
    <w:p w14:paraId="4D190DA1" w14:textId="77777777" w:rsidR="001B0B33" w:rsidRDefault="001B0B33">
      <w:pPr>
        <w:spacing w:after="235"/>
        <w:ind w:left="-5"/>
      </w:pPr>
    </w:p>
    <w:p w14:paraId="2FFC62C6" w14:textId="77777777" w:rsidR="001B0B33" w:rsidRDefault="001B0B33">
      <w:pPr>
        <w:spacing w:after="235"/>
        <w:ind w:left="-5"/>
      </w:pPr>
    </w:p>
    <w:p w14:paraId="67006FB4" w14:textId="77777777" w:rsidR="001B0B33" w:rsidRDefault="001B0B33">
      <w:pPr>
        <w:spacing w:after="235"/>
        <w:ind w:left="-5"/>
      </w:pPr>
    </w:p>
    <w:p w14:paraId="64E54F8F" w14:textId="00661356" w:rsidR="00560927" w:rsidRDefault="001B0B33">
      <w:pPr>
        <w:spacing w:after="235"/>
        <w:ind w:left="-5"/>
      </w:pPr>
      <w:r>
        <w:rPr>
          <w:b/>
        </w:rPr>
        <w:lastRenderedPageBreak/>
        <w:t xml:space="preserve">Category: Labeling </w:t>
      </w:r>
    </w:p>
    <w:p w14:paraId="4C29FCB3" w14:textId="77777777" w:rsidR="00560927" w:rsidRDefault="001B0B33">
      <w:pPr>
        <w:spacing w:after="0" w:line="429" w:lineRule="auto"/>
        <w:ind w:left="-5"/>
      </w:pPr>
      <w:r>
        <w:t xml:space="preserve">Checklist Item: Equipment labeled with incident energy or arc flash PPE category NFPA 70E 130 (H) Compliant (Y/N): ___________________ </w:t>
      </w:r>
    </w:p>
    <w:p w14:paraId="01D035CC" w14:textId="77777777" w:rsidR="00560927" w:rsidRDefault="001B0B33">
      <w:pPr>
        <w:ind w:left="-5"/>
      </w:pPr>
      <w:r>
        <w:t xml:space="preserve">Notes/Corrective Action: </w:t>
      </w:r>
    </w:p>
    <w:p w14:paraId="2BAC93A0" w14:textId="77777777" w:rsidR="00560927" w:rsidRDefault="001B0B33">
      <w:pPr>
        <w:spacing w:after="0" w:line="431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16A823AB" w14:textId="77777777" w:rsidR="00560927" w:rsidRDefault="001B0B33">
      <w:pPr>
        <w:spacing w:after="238"/>
        <w:ind w:left="0" w:firstLine="0"/>
      </w:pPr>
      <w:r>
        <w:rPr>
          <w:b/>
        </w:rPr>
        <w:t xml:space="preserve"> </w:t>
      </w:r>
    </w:p>
    <w:p w14:paraId="4B6D06A0" w14:textId="77777777" w:rsidR="00560927" w:rsidRDefault="001B0B33">
      <w:pPr>
        <w:pStyle w:val="Heading1"/>
        <w:ind w:left="-5"/>
      </w:pPr>
      <w:r>
        <w:t xml:space="preserve">Category: Labeling </w:t>
      </w:r>
    </w:p>
    <w:p w14:paraId="30A4081C" w14:textId="77777777" w:rsidR="00560927" w:rsidRDefault="001B0B33">
      <w:pPr>
        <w:ind w:left="-5"/>
      </w:pPr>
      <w:r>
        <w:t xml:space="preserve">Checklist Item: Labels include shock boundaries and working distances NFPA 70E 130 (H) </w:t>
      </w:r>
    </w:p>
    <w:p w14:paraId="1FD7E7CD" w14:textId="77777777" w:rsidR="00560927" w:rsidRDefault="001B0B33">
      <w:pPr>
        <w:ind w:left="-5"/>
      </w:pPr>
      <w:r>
        <w:t xml:space="preserve">Compliant (Y/N): ___________________ </w:t>
      </w:r>
    </w:p>
    <w:p w14:paraId="38E45DD8" w14:textId="77777777" w:rsidR="00560927" w:rsidRDefault="001B0B33">
      <w:pPr>
        <w:ind w:left="-5"/>
      </w:pPr>
      <w:r>
        <w:t xml:space="preserve">Notes/Corrective Action: </w:t>
      </w:r>
    </w:p>
    <w:p w14:paraId="2BF0EE0E" w14:textId="77777777" w:rsidR="00560927" w:rsidRDefault="001B0B33">
      <w:pPr>
        <w:spacing w:after="0" w:line="433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54E9469B" w14:textId="77777777" w:rsidR="00560927" w:rsidRDefault="001B0B33">
      <w:pPr>
        <w:spacing w:after="237"/>
        <w:ind w:left="0" w:firstLine="0"/>
      </w:pPr>
      <w:r>
        <w:rPr>
          <w:b/>
        </w:rPr>
        <w:t xml:space="preserve"> </w:t>
      </w:r>
    </w:p>
    <w:p w14:paraId="14469901" w14:textId="77777777" w:rsidR="00560927" w:rsidRDefault="001B0B33">
      <w:pPr>
        <w:pStyle w:val="Heading1"/>
        <w:ind w:left="-5"/>
      </w:pPr>
      <w:r>
        <w:t xml:space="preserve">Category: PPE </w:t>
      </w:r>
    </w:p>
    <w:p w14:paraId="73687608" w14:textId="77777777" w:rsidR="00560927" w:rsidRDefault="001B0B33">
      <w:pPr>
        <w:ind w:left="-5"/>
      </w:pPr>
      <w:r>
        <w:t xml:space="preserve">Checklist Item: Arc-rated PPE selected and available per arc flash study NFPA 70E 130.7 </w:t>
      </w:r>
    </w:p>
    <w:p w14:paraId="0984F35E" w14:textId="77777777" w:rsidR="00560927" w:rsidRDefault="001B0B33">
      <w:pPr>
        <w:ind w:left="-5"/>
      </w:pPr>
      <w:r>
        <w:t xml:space="preserve">Compliant (Y/N): ___________________ </w:t>
      </w:r>
    </w:p>
    <w:p w14:paraId="4C790456" w14:textId="77777777" w:rsidR="00560927" w:rsidRDefault="001B0B33">
      <w:pPr>
        <w:ind w:left="-5"/>
      </w:pPr>
      <w:r>
        <w:t xml:space="preserve">Notes/Corrective Action: </w:t>
      </w:r>
    </w:p>
    <w:p w14:paraId="59A83101" w14:textId="77777777" w:rsidR="00560927" w:rsidRDefault="001B0B33">
      <w:pPr>
        <w:spacing w:after="0" w:line="431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246CE46F" w14:textId="77777777" w:rsidR="00560927" w:rsidRDefault="001B0B33">
      <w:pPr>
        <w:spacing w:after="235"/>
        <w:ind w:left="0" w:firstLine="0"/>
      </w:pPr>
      <w:r>
        <w:rPr>
          <w:b/>
        </w:rPr>
        <w:t xml:space="preserve"> </w:t>
      </w:r>
    </w:p>
    <w:p w14:paraId="00842D7A" w14:textId="77777777" w:rsidR="00560927" w:rsidRDefault="001B0B33">
      <w:pPr>
        <w:pStyle w:val="Heading1"/>
        <w:ind w:left="-5"/>
      </w:pPr>
      <w:r>
        <w:t xml:space="preserve">Category: PPE </w:t>
      </w:r>
    </w:p>
    <w:p w14:paraId="69D148CE" w14:textId="77777777" w:rsidR="00560927" w:rsidRDefault="001B0B33">
      <w:pPr>
        <w:spacing w:after="2" w:line="429" w:lineRule="auto"/>
        <w:ind w:left="-5" w:right="168"/>
      </w:pPr>
      <w:r>
        <w:t xml:space="preserve">Checklist Item: Voltage-rated gloves, tools, and test instruments available and tested NFPA 70E 130.7(C)(7) </w:t>
      </w:r>
    </w:p>
    <w:p w14:paraId="1CE2FC7A" w14:textId="77777777" w:rsidR="00560927" w:rsidRDefault="001B0B33">
      <w:pPr>
        <w:ind w:left="-5"/>
      </w:pPr>
      <w:r>
        <w:t xml:space="preserve">Compliant (Y/N): ___________________ </w:t>
      </w:r>
    </w:p>
    <w:p w14:paraId="4AFC9A01" w14:textId="77777777" w:rsidR="00560927" w:rsidRDefault="001B0B33">
      <w:pPr>
        <w:ind w:left="-5"/>
      </w:pPr>
      <w:r>
        <w:t xml:space="preserve">Notes/Corrective Action: </w:t>
      </w:r>
    </w:p>
    <w:p w14:paraId="57ACEF5B" w14:textId="77777777" w:rsidR="00560927" w:rsidRDefault="001B0B33">
      <w:pPr>
        <w:ind w:left="-5"/>
      </w:pPr>
      <w:r>
        <w:t xml:space="preserve">_______________________________________________________________________________________ </w:t>
      </w:r>
    </w:p>
    <w:p w14:paraId="68E0CF2C" w14:textId="77777777" w:rsidR="001B0B33" w:rsidRDefault="001B0B33">
      <w:pPr>
        <w:spacing w:after="232"/>
        <w:ind w:left="-5"/>
      </w:pPr>
      <w:r>
        <w:t xml:space="preserve">_______________________________________________________________________________________ </w:t>
      </w:r>
    </w:p>
    <w:p w14:paraId="1AA212ED" w14:textId="77777777" w:rsidR="001B0B33" w:rsidRDefault="001B0B33">
      <w:pPr>
        <w:spacing w:after="232"/>
        <w:ind w:left="-5"/>
      </w:pPr>
    </w:p>
    <w:p w14:paraId="2215F92E" w14:textId="77777777" w:rsidR="001B0B33" w:rsidRDefault="001B0B33">
      <w:pPr>
        <w:spacing w:after="232"/>
        <w:ind w:left="-5"/>
      </w:pPr>
    </w:p>
    <w:p w14:paraId="2019569B" w14:textId="77777777" w:rsidR="001B0B33" w:rsidRDefault="001B0B33">
      <w:pPr>
        <w:spacing w:after="232"/>
        <w:ind w:left="-5"/>
      </w:pPr>
    </w:p>
    <w:p w14:paraId="20674B7B" w14:textId="400522EB" w:rsidR="00560927" w:rsidRDefault="001B0B33">
      <w:pPr>
        <w:spacing w:after="232"/>
        <w:ind w:left="-5"/>
      </w:pPr>
      <w:r>
        <w:rPr>
          <w:b/>
        </w:rPr>
        <w:lastRenderedPageBreak/>
        <w:t xml:space="preserve">Category: Work Practices </w:t>
      </w:r>
    </w:p>
    <w:p w14:paraId="35C763DC" w14:textId="77777777" w:rsidR="00560927" w:rsidRDefault="001B0B33">
      <w:pPr>
        <w:ind w:left="-5"/>
      </w:pPr>
      <w:r>
        <w:t xml:space="preserve">Checklist Item: Use of energized electrical work permit when justified NFPA 70E 130.2 </w:t>
      </w:r>
    </w:p>
    <w:p w14:paraId="3D4EAEE9" w14:textId="77777777" w:rsidR="00560927" w:rsidRDefault="001B0B33">
      <w:pPr>
        <w:ind w:left="-5"/>
      </w:pPr>
      <w:r>
        <w:t xml:space="preserve">Compliant (Y/N): ___________________ </w:t>
      </w:r>
    </w:p>
    <w:p w14:paraId="0E98FF22" w14:textId="77777777" w:rsidR="00560927" w:rsidRDefault="001B0B33">
      <w:pPr>
        <w:ind w:left="-5"/>
      </w:pPr>
      <w:r>
        <w:t xml:space="preserve">Notes/Corrective Action: </w:t>
      </w:r>
    </w:p>
    <w:p w14:paraId="1E8070B4" w14:textId="77777777" w:rsidR="00560927" w:rsidRDefault="001B0B33">
      <w:pPr>
        <w:spacing w:after="0" w:line="431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40706974" w14:textId="77777777" w:rsidR="00560927" w:rsidRDefault="001B0B33">
      <w:pPr>
        <w:spacing w:after="238"/>
        <w:ind w:left="0" w:firstLine="0"/>
      </w:pPr>
      <w:r>
        <w:rPr>
          <w:b/>
        </w:rPr>
        <w:t xml:space="preserve"> </w:t>
      </w:r>
    </w:p>
    <w:p w14:paraId="338A6C98" w14:textId="77777777" w:rsidR="00560927" w:rsidRDefault="001B0B33">
      <w:pPr>
        <w:pStyle w:val="Heading1"/>
        <w:ind w:left="-5"/>
      </w:pPr>
      <w:r>
        <w:t xml:space="preserve">Category: Work Practices </w:t>
      </w:r>
    </w:p>
    <w:p w14:paraId="6074DACF" w14:textId="77777777" w:rsidR="00560927" w:rsidRDefault="001B0B33">
      <w:pPr>
        <w:ind w:left="-5"/>
      </w:pPr>
      <w:r>
        <w:t xml:space="preserve">Checklist Item: Lockout/Tagout procedures documented and enforced NFPA 70E 120.2 </w:t>
      </w:r>
    </w:p>
    <w:p w14:paraId="7DFB1DFF" w14:textId="77777777" w:rsidR="00560927" w:rsidRDefault="001B0B33">
      <w:pPr>
        <w:ind w:left="-5"/>
      </w:pPr>
      <w:r>
        <w:t xml:space="preserve">Compliant (Y/N): ___________________ </w:t>
      </w:r>
    </w:p>
    <w:p w14:paraId="25BAC7EF" w14:textId="77777777" w:rsidR="00560927" w:rsidRDefault="001B0B33">
      <w:pPr>
        <w:ind w:left="-5"/>
      </w:pPr>
      <w:r>
        <w:t xml:space="preserve">Notes/Corrective Action: </w:t>
      </w:r>
    </w:p>
    <w:p w14:paraId="0994DEE4" w14:textId="77777777" w:rsidR="00560927" w:rsidRDefault="001B0B33">
      <w:pPr>
        <w:spacing w:after="0" w:line="431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2F3773BF" w14:textId="77777777" w:rsidR="00560927" w:rsidRDefault="001B0B33">
      <w:pPr>
        <w:spacing w:after="237"/>
        <w:ind w:left="0" w:firstLine="0"/>
      </w:pPr>
      <w:r>
        <w:rPr>
          <w:b/>
        </w:rPr>
        <w:t xml:space="preserve"> </w:t>
      </w:r>
    </w:p>
    <w:p w14:paraId="7D603296" w14:textId="77777777" w:rsidR="00560927" w:rsidRDefault="001B0B33">
      <w:pPr>
        <w:pStyle w:val="Heading1"/>
        <w:ind w:left="-5"/>
      </w:pPr>
      <w:r>
        <w:t xml:space="preserve">Category: Maintenance </w:t>
      </w:r>
    </w:p>
    <w:p w14:paraId="6E819A47" w14:textId="77777777" w:rsidR="00560927" w:rsidRDefault="001B0B33">
      <w:pPr>
        <w:spacing w:after="2" w:line="429" w:lineRule="auto"/>
        <w:ind w:left="-5" w:right="133"/>
      </w:pPr>
      <w:r>
        <w:t xml:space="preserve">Checklist Item: Maintenance frequencies documented for electrical assets NFPA 70B Chapter 9.2 Compliant (Y/N): ___________________ </w:t>
      </w:r>
    </w:p>
    <w:p w14:paraId="7D08844F" w14:textId="77777777" w:rsidR="00560927" w:rsidRDefault="001B0B33">
      <w:pPr>
        <w:ind w:left="-5"/>
      </w:pPr>
      <w:r>
        <w:t xml:space="preserve">Notes/Corrective Action: </w:t>
      </w:r>
    </w:p>
    <w:p w14:paraId="4AC8C7E7" w14:textId="77777777" w:rsidR="00560927" w:rsidRDefault="001B0B33">
      <w:pPr>
        <w:spacing w:after="0" w:line="431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13A9D6D7" w14:textId="77777777" w:rsidR="00560927" w:rsidRDefault="001B0B33">
      <w:pPr>
        <w:spacing w:after="238"/>
        <w:ind w:left="0" w:firstLine="0"/>
      </w:pPr>
      <w:r>
        <w:rPr>
          <w:b/>
        </w:rPr>
        <w:t xml:space="preserve"> </w:t>
      </w:r>
    </w:p>
    <w:p w14:paraId="75A3BB7C" w14:textId="77777777" w:rsidR="00560927" w:rsidRDefault="001B0B33">
      <w:pPr>
        <w:pStyle w:val="Heading1"/>
        <w:ind w:left="-5"/>
      </w:pPr>
      <w:r>
        <w:t xml:space="preserve">Category: Maintenance </w:t>
      </w:r>
    </w:p>
    <w:p w14:paraId="255C8BE5" w14:textId="77777777" w:rsidR="00560927" w:rsidRDefault="001B0B33">
      <w:pPr>
        <w:ind w:left="-5"/>
      </w:pPr>
      <w:r>
        <w:t xml:space="preserve">Checklist Item: Testing follows NFPA 70B Chapter 7  </w:t>
      </w:r>
    </w:p>
    <w:p w14:paraId="6A6F8FCE" w14:textId="77777777" w:rsidR="00560927" w:rsidRDefault="001B0B33">
      <w:pPr>
        <w:ind w:left="-5"/>
      </w:pPr>
      <w:r>
        <w:t xml:space="preserve">Compliant (Y/N): ___________________ </w:t>
      </w:r>
    </w:p>
    <w:p w14:paraId="54ECB3D7" w14:textId="77777777" w:rsidR="00560927" w:rsidRDefault="001B0B33">
      <w:pPr>
        <w:ind w:left="-5"/>
      </w:pPr>
      <w:r>
        <w:t xml:space="preserve">Notes/Corrective Action: </w:t>
      </w:r>
    </w:p>
    <w:p w14:paraId="17BC2F6D" w14:textId="77777777" w:rsidR="00560927" w:rsidRDefault="001B0B33">
      <w:pPr>
        <w:ind w:left="-5"/>
      </w:pPr>
      <w:r>
        <w:t xml:space="preserve">_______________________________________________________________________________________ </w:t>
      </w:r>
    </w:p>
    <w:p w14:paraId="6396D857" w14:textId="77777777" w:rsidR="001B0B33" w:rsidRDefault="001B0B33">
      <w:pPr>
        <w:spacing w:after="232"/>
        <w:ind w:left="-5"/>
      </w:pPr>
      <w:r>
        <w:t xml:space="preserve">_______________________________________________________________________________________ </w:t>
      </w:r>
    </w:p>
    <w:p w14:paraId="02303550" w14:textId="77777777" w:rsidR="001B0B33" w:rsidRDefault="001B0B33">
      <w:pPr>
        <w:spacing w:after="232"/>
        <w:ind w:left="-5"/>
      </w:pPr>
    </w:p>
    <w:p w14:paraId="792DF60B" w14:textId="77777777" w:rsidR="001B0B33" w:rsidRDefault="001B0B33">
      <w:pPr>
        <w:spacing w:after="232"/>
        <w:ind w:left="-5"/>
      </w:pPr>
    </w:p>
    <w:p w14:paraId="37EA5F48" w14:textId="77777777" w:rsidR="001B0B33" w:rsidRDefault="001B0B33">
      <w:pPr>
        <w:spacing w:after="232"/>
        <w:ind w:left="-5"/>
      </w:pPr>
    </w:p>
    <w:p w14:paraId="297426CA" w14:textId="7344F7FB" w:rsidR="00560927" w:rsidRDefault="001B0B33">
      <w:pPr>
        <w:spacing w:after="232"/>
        <w:ind w:left="-5"/>
      </w:pPr>
      <w:r>
        <w:rPr>
          <w:b/>
        </w:rPr>
        <w:lastRenderedPageBreak/>
        <w:t xml:space="preserve">Category: Maintenance </w:t>
      </w:r>
    </w:p>
    <w:p w14:paraId="6800E414" w14:textId="77777777" w:rsidR="00560927" w:rsidRDefault="001B0B33">
      <w:pPr>
        <w:ind w:left="-5"/>
      </w:pPr>
      <w:r>
        <w:t xml:space="preserve">Checklist Item: Calibration records maintained for all test instruments NFPA 70B 7.3.1.1.2 </w:t>
      </w:r>
    </w:p>
    <w:p w14:paraId="053AC529" w14:textId="77777777" w:rsidR="00560927" w:rsidRDefault="001B0B33">
      <w:pPr>
        <w:ind w:left="-5"/>
      </w:pPr>
      <w:r>
        <w:t xml:space="preserve">Compliant (Y/N): ___________________ </w:t>
      </w:r>
    </w:p>
    <w:p w14:paraId="3AAA6CF8" w14:textId="77777777" w:rsidR="00560927" w:rsidRDefault="001B0B33">
      <w:pPr>
        <w:ind w:left="-5"/>
      </w:pPr>
      <w:r>
        <w:t xml:space="preserve">Notes/Corrective Action: </w:t>
      </w:r>
    </w:p>
    <w:p w14:paraId="37232CFA" w14:textId="77777777" w:rsidR="00560927" w:rsidRDefault="001B0B33">
      <w:pPr>
        <w:spacing w:after="0" w:line="431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5B814637" w14:textId="77777777" w:rsidR="00560927" w:rsidRDefault="001B0B33">
      <w:pPr>
        <w:spacing w:after="238"/>
        <w:ind w:left="0" w:firstLine="0"/>
      </w:pPr>
      <w:r>
        <w:rPr>
          <w:b/>
        </w:rPr>
        <w:t xml:space="preserve"> </w:t>
      </w:r>
    </w:p>
    <w:p w14:paraId="096F8C31" w14:textId="77777777" w:rsidR="00560927" w:rsidRDefault="001B0B33">
      <w:pPr>
        <w:pStyle w:val="Heading1"/>
        <w:ind w:left="-5"/>
      </w:pPr>
      <w:r>
        <w:t xml:space="preserve">Category: Audits </w:t>
      </w:r>
    </w:p>
    <w:p w14:paraId="1761EFF9" w14:textId="77777777" w:rsidR="00560927" w:rsidRDefault="001B0B33">
      <w:pPr>
        <w:ind w:left="-5"/>
      </w:pPr>
      <w:r>
        <w:t xml:space="preserve">Checklist Item: Electrical Safety Program audited every 3 years NFPA 70E 110.3 (L)(1) </w:t>
      </w:r>
    </w:p>
    <w:p w14:paraId="233FD177" w14:textId="77777777" w:rsidR="00560927" w:rsidRDefault="001B0B33">
      <w:pPr>
        <w:ind w:left="-5"/>
      </w:pPr>
      <w:r>
        <w:t xml:space="preserve">Compliant (Y/N): ___________________ </w:t>
      </w:r>
    </w:p>
    <w:p w14:paraId="625389EF" w14:textId="77777777" w:rsidR="00560927" w:rsidRDefault="001B0B33">
      <w:pPr>
        <w:ind w:left="-5"/>
      </w:pPr>
      <w:r>
        <w:t xml:space="preserve">Notes/Corrective Action: </w:t>
      </w:r>
    </w:p>
    <w:p w14:paraId="39DF8F82" w14:textId="77777777" w:rsidR="00560927" w:rsidRDefault="001B0B33">
      <w:pPr>
        <w:spacing w:after="0" w:line="431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50914777" w14:textId="77777777" w:rsidR="00560927" w:rsidRDefault="001B0B33">
      <w:pPr>
        <w:spacing w:after="237"/>
        <w:ind w:left="0" w:firstLine="0"/>
      </w:pPr>
      <w:r>
        <w:rPr>
          <w:b/>
        </w:rPr>
        <w:t xml:space="preserve"> </w:t>
      </w:r>
    </w:p>
    <w:p w14:paraId="706F86E1" w14:textId="77777777" w:rsidR="00560927" w:rsidRDefault="001B0B33">
      <w:pPr>
        <w:pStyle w:val="Heading1"/>
        <w:ind w:left="-5"/>
      </w:pPr>
      <w:r>
        <w:t xml:space="preserve">Category: Audits </w:t>
      </w:r>
    </w:p>
    <w:p w14:paraId="0196601A" w14:textId="77777777" w:rsidR="00560927" w:rsidRDefault="001B0B33">
      <w:pPr>
        <w:ind w:left="-5"/>
      </w:pPr>
      <w:r>
        <w:t xml:space="preserve">Checklist Item: Field work practices audited annually NFPA 70E 110.3 (L)(2) </w:t>
      </w:r>
    </w:p>
    <w:p w14:paraId="00F16A64" w14:textId="77777777" w:rsidR="00560927" w:rsidRDefault="001B0B33">
      <w:pPr>
        <w:ind w:left="-5"/>
      </w:pPr>
      <w:r>
        <w:t xml:space="preserve">Compliant (Y/N): ___________________ </w:t>
      </w:r>
    </w:p>
    <w:p w14:paraId="488B207F" w14:textId="77777777" w:rsidR="00560927" w:rsidRDefault="001B0B33">
      <w:pPr>
        <w:ind w:left="-5"/>
      </w:pPr>
      <w:r>
        <w:t xml:space="preserve">Notes/Corrective Action: </w:t>
      </w:r>
    </w:p>
    <w:p w14:paraId="1C6A86E2" w14:textId="77777777" w:rsidR="00560927" w:rsidRDefault="001B0B33">
      <w:pPr>
        <w:spacing w:after="0" w:line="431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3DC5560E" w14:textId="77777777" w:rsidR="00560927" w:rsidRDefault="001B0B33">
      <w:pPr>
        <w:spacing w:after="238"/>
        <w:ind w:left="0" w:firstLine="0"/>
      </w:pPr>
      <w:r>
        <w:rPr>
          <w:b/>
        </w:rPr>
        <w:t xml:space="preserve"> </w:t>
      </w:r>
    </w:p>
    <w:p w14:paraId="56833BA3" w14:textId="77777777" w:rsidR="00560927" w:rsidRDefault="001B0B33">
      <w:pPr>
        <w:pStyle w:val="Heading1"/>
        <w:ind w:left="-5"/>
      </w:pPr>
      <w:r>
        <w:t xml:space="preserve">Category: Audits </w:t>
      </w:r>
    </w:p>
    <w:p w14:paraId="0393D348" w14:textId="77777777" w:rsidR="00560927" w:rsidRDefault="001B0B33">
      <w:pPr>
        <w:spacing w:after="0" w:line="431" w:lineRule="auto"/>
        <w:ind w:left="-5"/>
      </w:pPr>
      <w:r>
        <w:t xml:space="preserve">Checklist Item: Incident investigations conducted, and improvements documented NFPA 70E 110.3 (J) Compliant (Y/N): ___________________ </w:t>
      </w:r>
    </w:p>
    <w:p w14:paraId="591D1652" w14:textId="77777777" w:rsidR="00560927" w:rsidRDefault="001B0B33">
      <w:pPr>
        <w:ind w:left="-5"/>
      </w:pPr>
      <w:r>
        <w:t xml:space="preserve">Notes/Corrective Action: </w:t>
      </w:r>
    </w:p>
    <w:p w14:paraId="4BEE2539" w14:textId="77777777" w:rsidR="00560927" w:rsidRDefault="001B0B33">
      <w:pPr>
        <w:ind w:left="-5"/>
      </w:pPr>
      <w:r>
        <w:t xml:space="preserve">_______________________________________________________________________________________ </w:t>
      </w:r>
    </w:p>
    <w:p w14:paraId="0A16E8F5" w14:textId="77777777" w:rsidR="00560927" w:rsidRDefault="001B0B33">
      <w:pPr>
        <w:ind w:left="-5"/>
      </w:pPr>
      <w:r>
        <w:t xml:space="preserve">_______________________________________________________________________________________ </w:t>
      </w:r>
    </w:p>
    <w:sectPr w:rsidR="00560927">
      <w:pgSz w:w="11906" w:h="16838"/>
      <w:pgMar w:top="763" w:right="648" w:bottom="1998" w:left="6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927"/>
    <w:rsid w:val="001B0B33"/>
    <w:rsid w:val="003D588F"/>
    <w:rsid w:val="004205B9"/>
    <w:rsid w:val="00560927"/>
    <w:rsid w:val="00E3239F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DE90"/>
  <w15:docId w15:val="{E96B5D46-CFA8-4B38-B9B7-0F0DAABB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1" w:line="259" w:lineRule="auto"/>
      <w:ind w:left="615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3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465</Words>
  <Characters>6694</Characters>
  <Application>Microsoft Office Word</Application>
  <DocSecurity>0</DocSecurity>
  <Lines>149</Lines>
  <Paragraphs>103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Hall</dc:creator>
  <cp:keywords/>
  <cp:lastModifiedBy>Pete Hall</cp:lastModifiedBy>
  <cp:revision>3</cp:revision>
  <dcterms:created xsi:type="dcterms:W3CDTF">2026-01-15T19:22:00Z</dcterms:created>
  <dcterms:modified xsi:type="dcterms:W3CDTF">2026-01-15T19:22:00Z</dcterms:modified>
</cp:coreProperties>
</file>